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3ED5" w:rsidRPr="007D3ED5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3ED5" w:rsidRPr="003E65E3" w:rsidRDefault="007D3ED5" w:rsidP="000A0F15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E2B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  <w:r w:rsidR="00CE2B7F">
        <w:rPr>
          <w:rFonts w:ascii="Times New Roman" w:hAnsi="Times New Roman" w:cs="Times New Roman"/>
          <w:sz w:val="28"/>
          <w:szCs w:val="28"/>
        </w:rPr>
        <w:t>от 24.06.2014г.</w:t>
      </w:r>
      <w:r w:rsidR="007A2E11">
        <w:rPr>
          <w:rFonts w:ascii="Times New Roman" w:hAnsi="Times New Roman" w:cs="Times New Roman"/>
          <w:sz w:val="28"/>
          <w:szCs w:val="28"/>
        </w:rPr>
        <w:t>№</w:t>
      </w:r>
      <w:r w:rsidR="0064563E" w:rsidRPr="0064563E">
        <w:rPr>
          <w:rFonts w:ascii="Times New Roman" w:hAnsi="Times New Roman" w:cs="Times New Roman"/>
          <w:sz w:val="28"/>
          <w:szCs w:val="28"/>
        </w:rPr>
        <w:t xml:space="preserve"> </w:t>
      </w:r>
      <w:r w:rsidR="00CE2B7F">
        <w:rPr>
          <w:rFonts w:ascii="Times New Roman" w:hAnsi="Times New Roman" w:cs="Times New Roman"/>
          <w:sz w:val="28"/>
          <w:szCs w:val="28"/>
        </w:rPr>
        <w:t>69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3E65E3">
        <w:rPr>
          <w:rFonts w:ascii="Times New Roman" w:hAnsi="Times New Roman" w:cs="Times New Roman"/>
          <w:sz w:val="32"/>
          <w:szCs w:val="32"/>
        </w:rPr>
        <w:t>муниципального образования поселок Балахта</w:t>
      </w:r>
      <w:r w:rsidR="006227A3">
        <w:rPr>
          <w:rFonts w:ascii="Times New Roman" w:hAnsi="Times New Roman" w:cs="Times New Roman"/>
          <w:sz w:val="32"/>
          <w:szCs w:val="32"/>
        </w:rPr>
        <w:t xml:space="preserve"> на </w:t>
      </w:r>
      <w:r w:rsidR="006227A3" w:rsidRPr="006227A3">
        <w:rPr>
          <w:rFonts w:ascii="Times New Roman" w:hAnsi="Times New Roman" w:cs="Times New Roman"/>
          <w:sz w:val="32"/>
          <w:szCs w:val="32"/>
        </w:rPr>
        <w:t>2014-2016 годы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3E65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поселок Балахта на 2014-2016 годы»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через развитие массовой физической культуры и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  <w:p w:rsidR="001E535B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3.Обеспечение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924B3F">
              <w:rPr>
                <w:rFonts w:ascii="Times New Roman" w:hAnsi="Times New Roman" w:cs="Times New Roman"/>
                <w:sz w:val="28"/>
                <w:szCs w:val="28"/>
              </w:rPr>
              <w:t>12117,7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84029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4B3F">
              <w:rPr>
                <w:rFonts w:ascii="Times New Roman" w:hAnsi="Times New Roman" w:cs="Times New Roman"/>
                <w:sz w:val="28"/>
                <w:szCs w:val="28"/>
              </w:rPr>
              <w:t>– 3481,5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4266,6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</w:t>
            </w:r>
            <w:proofErr w:type="gramStart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17321" w:rsidRDefault="00924B3F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3481,5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7321" w:rsidRDefault="00D17321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–4266,6  тыс. руб.</w:t>
            </w:r>
          </w:p>
          <w:p w:rsidR="00D10342" w:rsidRDefault="00D17321" w:rsidP="00C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–4369,6  тыс. руб.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7659B3">
        <w:rPr>
          <w:rFonts w:ascii="Times New Roman" w:hAnsi="Times New Roman" w:cs="Times New Roman"/>
          <w:b/>
          <w:sz w:val="28"/>
          <w:szCs w:val="28"/>
        </w:rPr>
        <w:t>направлениям деятельности мо поселок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 w:rsidRPr="009C2044">
        <w:rPr>
          <w:rStyle w:val="13pt"/>
          <w:rFonts w:eastAsia="Courier New"/>
          <w:sz w:val="28"/>
          <w:szCs w:val="28"/>
        </w:rPr>
        <w:t>досуговую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 w:rsidRPr="009C2044">
        <w:rPr>
          <w:rStyle w:val="13pt"/>
          <w:rFonts w:eastAsia="Courier New"/>
          <w:sz w:val="28"/>
          <w:szCs w:val="28"/>
        </w:rPr>
        <w:lastRenderedPageBreak/>
        <w:t>досугового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типа должно сочетать </w:t>
      </w:r>
      <w:proofErr w:type="spellStart"/>
      <w:r w:rsidRPr="009C2044">
        <w:rPr>
          <w:rStyle w:val="13pt"/>
          <w:rFonts w:eastAsia="Courier New"/>
          <w:sz w:val="28"/>
          <w:szCs w:val="28"/>
        </w:rPr>
        <w:t>досуговые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спортивных мероприятий. В 2012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>
        <w:rPr>
          <w:rFonts w:ascii="Times New Roman" w:hAnsi="Times New Roman" w:cs="Times New Roman"/>
          <w:sz w:val="28"/>
          <w:szCs w:val="28"/>
        </w:rPr>
        <w:t>ериод с 2014 по 2016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 xml:space="preserve"> на 2014-2016 годы.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37E27"/>
    <w:rsid w:val="0014456A"/>
    <w:rsid w:val="001476C4"/>
    <w:rsid w:val="001509CC"/>
    <w:rsid w:val="00152647"/>
    <w:rsid w:val="00176F5B"/>
    <w:rsid w:val="001967E2"/>
    <w:rsid w:val="001D087D"/>
    <w:rsid w:val="001E535B"/>
    <w:rsid w:val="001F33D4"/>
    <w:rsid w:val="00213D1B"/>
    <w:rsid w:val="002242F4"/>
    <w:rsid w:val="00241CDC"/>
    <w:rsid w:val="00262E50"/>
    <w:rsid w:val="002773EC"/>
    <w:rsid w:val="00295FF4"/>
    <w:rsid w:val="002C7B97"/>
    <w:rsid w:val="002E343C"/>
    <w:rsid w:val="002F25CE"/>
    <w:rsid w:val="0032111B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542BA9"/>
    <w:rsid w:val="00544C32"/>
    <w:rsid w:val="0058476A"/>
    <w:rsid w:val="005917B6"/>
    <w:rsid w:val="005B4EFE"/>
    <w:rsid w:val="005E3967"/>
    <w:rsid w:val="005F1DE0"/>
    <w:rsid w:val="006102D2"/>
    <w:rsid w:val="006227A3"/>
    <w:rsid w:val="006352B8"/>
    <w:rsid w:val="0064563E"/>
    <w:rsid w:val="0065228B"/>
    <w:rsid w:val="00675EF6"/>
    <w:rsid w:val="00693597"/>
    <w:rsid w:val="006A53F4"/>
    <w:rsid w:val="006B31A2"/>
    <w:rsid w:val="006B6503"/>
    <w:rsid w:val="006D3D1A"/>
    <w:rsid w:val="0070733F"/>
    <w:rsid w:val="00760C90"/>
    <w:rsid w:val="007659B3"/>
    <w:rsid w:val="00782934"/>
    <w:rsid w:val="007838B2"/>
    <w:rsid w:val="007A1F44"/>
    <w:rsid w:val="007A2E11"/>
    <w:rsid w:val="007C38E7"/>
    <w:rsid w:val="007D3ED5"/>
    <w:rsid w:val="007D4372"/>
    <w:rsid w:val="00802852"/>
    <w:rsid w:val="00831A60"/>
    <w:rsid w:val="00852418"/>
    <w:rsid w:val="008F3EEE"/>
    <w:rsid w:val="00905AFF"/>
    <w:rsid w:val="0092177D"/>
    <w:rsid w:val="00924B3F"/>
    <w:rsid w:val="00924B83"/>
    <w:rsid w:val="009667C9"/>
    <w:rsid w:val="00977B19"/>
    <w:rsid w:val="009B1417"/>
    <w:rsid w:val="009B177E"/>
    <w:rsid w:val="009F47B6"/>
    <w:rsid w:val="00A07DDB"/>
    <w:rsid w:val="00A220A1"/>
    <w:rsid w:val="00A61EAC"/>
    <w:rsid w:val="00BA38D0"/>
    <w:rsid w:val="00BF5579"/>
    <w:rsid w:val="00C126C9"/>
    <w:rsid w:val="00C36991"/>
    <w:rsid w:val="00C46693"/>
    <w:rsid w:val="00C565BD"/>
    <w:rsid w:val="00C746F1"/>
    <w:rsid w:val="00CC532F"/>
    <w:rsid w:val="00CD18E0"/>
    <w:rsid w:val="00CE0EC9"/>
    <w:rsid w:val="00CE2B7F"/>
    <w:rsid w:val="00CE7147"/>
    <w:rsid w:val="00D10342"/>
    <w:rsid w:val="00D13E59"/>
    <w:rsid w:val="00D17321"/>
    <w:rsid w:val="00D47224"/>
    <w:rsid w:val="00DA0464"/>
    <w:rsid w:val="00DA3AF1"/>
    <w:rsid w:val="00DF2920"/>
    <w:rsid w:val="00E13619"/>
    <w:rsid w:val="00E3636A"/>
    <w:rsid w:val="00EB1E1E"/>
    <w:rsid w:val="00ED03AF"/>
    <w:rsid w:val="00ED0484"/>
    <w:rsid w:val="00EE00A7"/>
    <w:rsid w:val="00EE5F83"/>
    <w:rsid w:val="00F13209"/>
    <w:rsid w:val="00F14DCA"/>
    <w:rsid w:val="00F230C2"/>
    <w:rsid w:val="00F62EFE"/>
    <w:rsid w:val="00F724BD"/>
    <w:rsid w:val="00F8402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44E52-A45E-4128-B138-511703C3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78</cp:revision>
  <cp:lastPrinted>2014-06-24T08:49:00Z</cp:lastPrinted>
  <dcterms:created xsi:type="dcterms:W3CDTF">2013-10-09T09:25:00Z</dcterms:created>
  <dcterms:modified xsi:type="dcterms:W3CDTF">2014-06-25T01:44:00Z</dcterms:modified>
</cp:coreProperties>
</file>